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F5" w:rsidRPr="00DB69CA" w:rsidRDefault="001C28F5" w:rsidP="001C28F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616C" w:rsidRPr="00DB56FA" w:rsidRDefault="0017616C" w:rsidP="0017616C">
      <w:pPr>
        <w:tabs>
          <w:tab w:val="left" w:pos="18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6FA">
        <w:rPr>
          <w:rFonts w:ascii="Times New Roman" w:hAnsi="Times New Roman" w:cs="Times New Roman"/>
          <w:b/>
          <w:sz w:val="28"/>
          <w:szCs w:val="28"/>
        </w:rPr>
        <w:t>Муниципальное бюджетное  дошкольное образовательное учреждение</w:t>
      </w:r>
    </w:p>
    <w:p w:rsidR="0017616C" w:rsidRPr="00DB56FA" w:rsidRDefault="0017616C" w:rsidP="0017616C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FA">
        <w:rPr>
          <w:rFonts w:ascii="Times New Roman" w:hAnsi="Times New Roman" w:cs="Times New Roman"/>
          <w:b/>
          <w:sz w:val="28"/>
          <w:szCs w:val="28"/>
        </w:rPr>
        <w:t>общеразвивающего вида</w:t>
      </w:r>
    </w:p>
    <w:p w:rsidR="0017616C" w:rsidRPr="00DB56FA" w:rsidRDefault="0017616C" w:rsidP="0017616C">
      <w:pPr>
        <w:tabs>
          <w:tab w:val="left" w:pos="1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FA">
        <w:rPr>
          <w:rFonts w:ascii="Times New Roman" w:hAnsi="Times New Roman" w:cs="Times New Roman"/>
          <w:b/>
          <w:sz w:val="28"/>
          <w:szCs w:val="28"/>
        </w:rPr>
        <w:t>«Большеулуйский детский сад №1»</w:t>
      </w:r>
    </w:p>
    <w:p w:rsidR="0017616C" w:rsidRPr="00DB56FA" w:rsidRDefault="0017616C" w:rsidP="00176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6FA">
        <w:rPr>
          <w:rFonts w:ascii="Times New Roman" w:hAnsi="Times New Roman" w:cs="Times New Roman"/>
          <w:sz w:val="28"/>
          <w:szCs w:val="28"/>
        </w:rPr>
        <w:t>Россия,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56FA">
        <w:rPr>
          <w:rFonts w:ascii="Times New Roman" w:hAnsi="Times New Roman" w:cs="Times New Roman"/>
          <w:sz w:val="28"/>
          <w:szCs w:val="28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 w:rsidRPr="00DB56F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B56FA">
        <w:rPr>
          <w:rFonts w:ascii="Times New Roman" w:hAnsi="Times New Roman" w:cs="Times New Roman"/>
          <w:sz w:val="28"/>
          <w:szCs w:val="28"/>
        </w:rPr>
        <w:t>ольшой Улуй, ул.Садовая, 1 «А».</w:t>
      </w:r>
    </w:p>
    <w:p w:rsidR="0017616C" w:rsidRPr="00DB56FA" w:rsidRDefault="0017616C" w:rsidP="0017616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6FA">
        <w:rPr>
          <w:rFonts w:ascii="Times New Roman" w:hAnsi="Times New Roman" w:cs="Times New Roman"/>
          <w:sz w:val="28"/>
          <w:szCs w:val="28"/>
        </w:rPr>
        <w:t>тел (39159) 21-5-16</w:t>
      </w:r>
    </w:p>
    <w:p w:rsidR="0017616C" w:rsidRPr="00DB56FA" w:rsidRDefault="0017616C" w:rsidP="0017616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56FA">
        <w:rPr>
          <w:rFonts w:ascii="Times New Roman" w:hAnsi="Times New Roman" w:cs="Times New Roman"/>
          <w:sz w:val="28"/>
          <w:szCs w:val="28"/>
          <w:lang w:val="en-US"/>
        </w:rPr>
        <w:t>Email: buldetsad@mail.ru</w:t>
      </w:r>
    </w:p>
    <w:p w:rsidR="0017616C" w:rsidRPr="00DB56FA" w:rsidRDefault="0017616C" w:rsidP="0017616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7616C" w:rsidRPr="00DB56FA" w:rsidTr="00C20316">
        <w:tc>
          <w:tcPr>
            <w:tcW w:w="4785" w:type="dxa"/>
          </w:tcPr>
          <w:p w:rsidR="0017616C" w:rsidRPr="00DB56FA" w:rsidRDefault="0017616C" w:rsidP="00C20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Pr="00DB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                                               Совета педагогов МБДОУ общеразвивающего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ида «Большеулуйский д</w:t>
            </w: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етский сад №1»                                                         </w:t>
            </w:r>
          </w:p>
          <w:p w:rsidR="0017616C" w:rsidRPr="00DB56FA" w:rsidRDefault="0017616C" w:rsidP="00C20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4  от 01.02. 2016</w:t>
            </w: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                                                                                                        </w:t>
            </w:r>
          </w:p>
          <w:p w:rsidR="0017616C" w:rsidRPr="00DB56FA" w:rsidRDefault="0017616C" w:rsidP="00C203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616C" w:rsidRPr="00DB56FA" w:rsidRDefault="0017616C" w:rsidP="00C2031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616C" w:rsidRPr="00DB56FA" w:rsidRDefault="0017616C" w:rsidP="00C20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7616C" w:rsidRPr="00DB56FA" w:rsidRDefault="0017616C" w:rsidP="00C20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Приказом № 4-орг от 01.02.2016г</w:t>
            </w: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7616C" w:rsidRPr="00DB56FA" w:rsidRDefault="0017616C" w:rsidP="00C20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 МБДОУ общеразвивающего вида «Большеулуйский детский сад №1»</w:t>
            </w:r>
          </w:p>
          <w:p w:rsidR="0017616C" w:rsidRPr="00DB56FA" w:rsidRDefault="0017616C" w:rsidP="00C2031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</w:t>
            </w:r>
            <w:proofErr w:type="spellStart"/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>А.С.Бакайкина</w:t>
            </w:r>
            <w:proofErr w:type="spellEnd"/>
          </w:p>
          <w:p w:rsidR="0017616C" w:rsidRPr="00DB56FA" w:rsidRDefault="0017616C" w:rsidP="00C2031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6C" w:rsidRPr="00DB56FA" w:rsidTr="00C20316">
        <w:tc>
          <w:tcPr>
            <w:tcW w:w="4785" w:type="dxa"/>
          </w:tcPr>
          <w:p w:rsidR="0017616C" w:rsidRPr="00DB56FA" w:rsidRDefault="0017616C" w:rsidP="00C20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</w:t>
            </w:r>
          </w:p>
          <w:p w:rsidR="0017616C" w:rsidRPr="00DB56FA" w:rsidRDefault="0017616C" w:rsidP="00C20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16C" w:rsidRPr="00DB56FA" w:rsidRDefault="0017616C" w:rsidP="00C203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первичной профсоюзной организации</w:t>
            </w: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616C" w:rsidRDefault="0017616C" w:rsidP="00C20316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Рубан</w:t>
            </w:r>
            <w:proofErr w:type="spellEnd"/>
          </w:p>
          <w:p w:rsidR="0017616C" w:rsidRPr="00DB56FA" w:rsidRDefault="0017616C" w:rsidP="00C20316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01.02.2016г.</w:t>
            </w:r>
          </w:p>
          <w:p w:rsidR="0017616C" w:rsidRPr="00DB56FA" w:rsidRDefault="0017616C" w:rsidP="00C2031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616C" w:rsidRPr="00DB56FA" w:rsidRDefault="0017616C" w:rsidP="00C2031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16C" w:rsidRDefault="0017616C" w:rsidP="0017616C"/>
    <w:p w:rsidR="00DB69CA" w:rsidRDefault="00DB69CA" w:rsidP="00DB69CA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DB69CA" w:rsidRDefault="00DB69CA" w:rsidP="00DB69CA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8F5" w:rsidRPr="0017616C" w:rsidRDefault="001C28F5" w:rsidP="001C28F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17616C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1C28F5" w:rsidRPr="0017616C" w:rsidRDefault="001C28F5" w:rsidP="001C28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6C">
        <w:rPr>
          <w:rFonts w:ascii="Times New Roman" w:hAnsi="Times New Roman" w:cs="Times New Roman"/>
          <w:b/>
          <w:sz w:val="28"/>
          <w:szCs w:val="28"/>
        </w:rPr>
        <w:t>ПРОФЕССИОНАЛЬНОЙ ЭТИКИ ПЕДАГОГИЧЕСКИХ РАБОТНИКОВ</w:t>
      </w:r>
    </w:p>
    <w:p w:rsidR="001C28F5" w:rsidRPr="0017616C" w:rsidRDefault="00DB69CA" w:rsidP="001C28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6C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 общеразвивающего вида «Большеулуйский детский сад №1»</w:t>
      </w:r>
    </w:p>
    <w:p w:rsidR="001C28F5" w:rsidRDefault="001C28F5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16C" w:rsidRPr="00DB69CA" w:rsidRDefault="0017616C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F5" w:rsidRPr="00E97ED3" w:rsidRDefault="001C28F5" w:rsidP="00E97ED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7ED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C28F5" w:rsidRPr="00DB69CA" w:rsidRDefault="001C28F5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ED3" w:rsidRPr="00F31BC9" w:rsidRDefault="001C28F5" w:rsidP="00E97ED3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CA">
        <w:rPr>
          <w:rFonts w:ascii="Times New Roman" w:hAnsi="Times New Roman" w:cs="Times New Roman"/>
          <w:sz w:val="28"/>
          <w:szCs w:val="28"/>
        </w:rPr>
        <w:t>Кодекс профессиональной этики педагогических работников (далее - Кодекс)</w:t>
      </w:r>
      <w:r w:rsidR="0017616C">
        <w:rPr>
          <w:rFonts w:ascii="Times New Roman" w:hAnsi="Times New Roman" w:cs="Times New Roman"/>
          <w:sz w:val="28"/>
          <w:szCs w:val="28"/>
        </w:rPr>
        <w:t xml:space="preserve"> МБДОУ общеразвивающего вида «Большеулуйский детский сад №1»</w:t>
      </w:r>
      <w:r w:rsidR="00E97ED3">
        <w:rPr>
          <w:rFonts w:ascii="Times New Roman" w:hAnsi="Times New Roman" w:cs="Times New Roman"/>
          <w:sz w:val="28"/>
          <w:szCs w:val="28"/>
        </w:rPr>
        <w:t xml:space="preserve"> (далее МБДОУ)</w:t>
      </w:r>
      <w:r w:rsidRPr="00DB69CA">
        <w:rPr>
          <w:rFonts w:ascii="Times New Roman" w:hAnsi="Times New Roman" w:cs="Times New Roman"/>
          <w:sz w:val="28"/>
          <w:szCs w:val="28"/>
        </w:rPr>
        <w:t xml:space="preserve">, разработан на основании положений </w:t>
      </w:r>
      <w:hyperlink r:id="rId7" w:history="1">
        <w:r w:rsidRPr="00E97ED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97ED3">
        <w:rPr>
          <w:rFonts w:ascii="Times New Roman" w:hAnsi="Times New Roman" w:cs="Times New Roman"/>
          <w:sz w:val="28"/>
          <w:szCs w:val="28"/>
        </w:rPr>
        <w:t xml:space="preserve"> </w:t>
      </w:r>
      <w:r w:rsidRPr="00DB69C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Федерального </w:t>
      </w:r>
      <w:hyperlink r:id="rId8" w:history="1">
        <w:r w:rsidRPr="00E97E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69CA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Федерации", </w:t>
      </w:r>
      <w:hyperlink r:id="rId9" w:history="1">
        <w:r w:rsidRPr="00E97ED3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DB69C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N 597 "О мероприятиях по реализации государственной социальной политики"</w:t>
      </w:r>
      <w:r w:rsidR="00F31BC9">
        <w:rPr>
          <w:rFonts w:ascii="Times New Roman" w:hAnsi="Times New Roman" w:cs="Times New Roman"/>
          <w:sz w:val="28"/>
          <w:szCs w:val="28"/>
        </w:rPr>
        <w:t>,</w:t>
      </w:r>
      <w:r w:rsidR="00F31BC9" w:rsidRPr="00F31BC9">
        <w:rPr>
          <w:sz w:val="28"/>
          <w:szCs w:val="28"/>
        </w:rPr>
        <w:t xml:space="preserve"> </w:t>
      </w:r>
      <w:r w:rsidR="00F31BC9" w:rsidRPr="00F31BC9">
        <w:rPr>
          <w:rFonts w:ascii="Times New Roman" w:hAnsi="Times New Roman" w:cs="Times New Roman"/>
          <w:sz w:val="28"/>
          <w:szCs w:val="28"/>
        </w:rPr>
        <w:t>Федерального закона от 25.12.2008 № 273-ФЗ</w:t>
      </w:r>
      <w:proofErr w:type="gramEnd"/>
      <w:r w:rsidR="00F31BC9" w:rsidRPr="00F31BC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(ред. 28.12.2013)</w:t>
      </w:r>
      <w:r w:rsidRPr="00F31BC9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Российской Федерации.</w:t>
      </w:r>
    </w:p>
    <w:p w:rsidR="00E97ED3" w:rsidRDefault="001C28F5" w:rsidP="00E97ED3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7ED3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E97ED3" w:rsidRDefault="001C28F5" w:rsidP="00E97ED3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7ED3">
        <w:rPr>
          <w:rFonts w:ascii="Times New Roman" w:hAnsi="Times New Roman" w:cs="Times New Roman"/>
          <w:sz w:val="28"/>
          <w:szCs w:val="28"/>
        </w:rPr>
        <w:t xml:space="preserve">Педагогическому работнику, который состоит в трудовых отношениях с </w:t>
      </w:r>
      <w:r w:rsidR="00E97ED3">
        <w:rPr>
          <w:rFonts w:ascii="Times New Roman" w:hAnsi="Times New Roman" w:cs="Times New Roman"/>
          <w:sz w:val="28"/>
          <w:szCs w:val="28"/>
        </w:rPr>
        <w:t>МБДОУ</w:t>
      </w:r>
      <w:r w:rsidRPr="00E97ED3">
        <w:rPr>
          <w:rFonts w:ascii="Times New Roman" w:hAnsi="Times New Roman" w:cs="Times New Roman"/>
          <w:sz w:val="28"/>
          <w:szCs w:val="28"/>
        </w:rPr>
        <w:t>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1C28F5" w:rsidRPr="00E97ED3" w:rsidRDefault="001C28F5" w:rsidP="00E97ED3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7ED3">
        <w:rPr>
          <w:rFonts w:ascii="Times New Roman" w:hAnsi="Times New Roman" w:cs="Times New Roman"/>
          <w:sz w:val="28"/>
          <w:szCs w:val="28"/>
        </w:rPr>
        <w:t>Целями Кодекса являются: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обеспечение единых норм поведения педагогических работников.</w:t>
      </w:r>
    </w:p>
    <w:p w:rsidR="00E97ED3" w:rsidRDefault="001C28F5" w:rsidP="00E97ED3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1C28F5" w:rsidRPr="00E97ED3" w:rsidRDefault="001C28F5" w:rsidP="00E97ED3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7ED3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1C28F5" w:rsidRPr="00DB69CA" w:rsidRDefault="001C28F5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F5" w:rsidRPr="00E97ED3" w:rsidRDefault="001C28F5" w:rsidP="00E97ED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7ED3">
        <w:rPr>
          <w:rFonts w:ascii="Times New Roman" w:hAnsi="Times New Roman" w:cs="Times New Roman"/>
          <w:b/>
          <w:sz w:val="28"/>
          <w:szCs w:val="28"/>
        </w:rPr>
        <w:t>Этические правила поведения педагогических работников</w:t>
      </w:r>
    </w:p>
    <w:p w:rsidR="001C28F5" w:rsidRPr="00E97ED3" w:rsidRDefault="001C28F5" w:rsidP="001C28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D3">
        <w:rPr>
          <w:rFonts w:ascii="Times New Roman" w:hAnsi="Times New Roman" w:cs="Times New Roman"/>
          <w:b/>
          <w:sz w:val="28"/>
          <w:szCs w:val="28"/>
        </w:rPr>
        <w:t>при выполнении ими трудовых обязанностей</w:t>
      </w:r>
    </w:p>
    <w:p w:rsidR="001C28F5" w:rsidRPr="00DB69CA" w:rsidRDefault="001C28F5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ED3" w:rsidRDefault="001C28F5" w:rsidP="00E97ED3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C28F5" w:rsidRPr="00E97ED3" w:rsidRDefault="001C28F5" w:rsidP="00E97ED3">
      <w:pPr>
        <w:pStyle w:val="ConsPlusNormal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7ED3"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CA">
        <w:rPr>
          <w:rFonts w:ascii="Times New Roman" w:hAnsi="Times New Roman" w:cs="Times New Roman"/>
          <w:sz w:val="28"/>
          <w:szCs w:val="28"/>
        </w:rPr>
        <w:lastRenderedPageBreak/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9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69CA">
        <w:rPr>
          <w:rFonts w:ascii="Times New Roman" w:hAnsi="Times New Roman" w:cs="Times New Roman"/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9C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69CA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DB69CA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DB69CA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97ED3" w:rsidRDefault="001C28F5" w:rsidP="00E97ED3">
      <w:pPr>
        <w:pStyle w:val="ConsPlusNormal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E97ED3" w:rsidRDefault="001C28F5" w:rsidP="00E97ED3">
      <w:pPr>
        <w:pStyle w:val="ConsPlusNormal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97ED3">
        <w:rPr>
          <w:rFonts w:ascii="Times New Roman" w:hAnsi="Times New Roman" w:cs="Times New Roman"/>
          <w:sz w:val="28"/>
          <w:szCs w:val="28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1C28F5" w:rsidRPr="00E97ED3" w:rsidRDefault="001C28F5" w:rsidP="00E97ED3">
      <w:pPr>
        <w:pStyle w:val="ConsPlusNormal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97ED3"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7ED3" w:rsidRDefault="001C28F5" w:rsidP="00E97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97ED3" w:rsidRDefault="001C28F5" w:rsidP="00E97ED3">
      <w:pPr>
        <w:pStyle w:val="ConsPlusNormal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97ED3" w:rsidRDefault="001C28F5" w:rsidP="00E97ED3">
      <w:pPr>
        <w:pStyle w:val="ConsPlusNormal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97ED3">
        <w:rPr>
          <w:rFonts w:ascii="Times New Roman" w:hAnsi="Times New Roman" w:cs="Times New Roman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1C28F5" w:rsidRPr="00E97ED3" w:rsidRDefault="001C28F5" w:rsidP="00E97ED3">
      <w:pPr>
        <w:pStyle w:val="ConsPlusNormal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97ED3">
        <w:rPr>
          <w:rFonts w:ascii="Times New Roman" w:hAnsi="Times New Roman" w:cs="Times New Roman"/>
          <w:sz w:val="28"/>
          <w:szCs w:val="28"/>
        </w:rPr>
        <w:lastRenderedPageBreak/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1C28F5" w:rsidRPr="00DB69CA" w:rsidRDefault="001C28F5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28F5" w:rsidRPr="00E97ED3" w:rsidRDefault="001C28F5" w:rsidP="00E97ED3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7ED3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</w:p>
    <w:p w:rsidR="001C28F5" w:rsidRPr="00DB69CA" w:rsidRDefault="001C28F5" w:rsidP="001C2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ED3" w:rsidRDefault="001C28F5" w:rsidP="00E97ED3">
      <w:pPr>
        <w:pStyle w:val="ConsPlusNormal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B69CA">
        <w:rPr>
          <w:rFonts w:ascii="Times New Roman" w:hAnsi="Times New Roman" w:cs="Times New Roman"/>
          <w:sz w:val="28"/>
          <w:szCs w:val="28"/>
        </w:rPr>
        <w:t xml:space="preserve"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</w:t>
      </w:r>
      <w:r w:rsidR="00E97ED3">
        <w:rPr>
          <w:rFonts w:ascii="Times New Roman" w:hAnsi="Times New Roman" w:cs="Times New Roman"/>
          <w:sz w:val="28"/>
          <w:szCs w:val="28"/>
        </w:rPr>
        <w:t>МБДОУ</w:t>
      </w:r>
      <w:r w:rsidRPr="00DB69CA">
        <w:rPr>
          <w:rFonts w:ascii="Times New Roman" w:hAnsi="Times New Roman" w:cs="Times New Roman"/>
          <w:sz w:val="28"/>
          <w:szCs w:val="28"/>
        </w:rPr>
        <w:t>, и (или) ком</w:t>
      </w:r>
      <w:r w:rsidR="00E97ED3">
        <w:rPr>
          <w:rFonts w:ascii="Times New Roman" w:hAnsi="Times New Roman" w:cs="Times New Roman"/>
          <w:sz w:val="28"/>
          <w:szCs w:val="28"/>
        </w:rPr>
        <w:t>иссии</w:t>
      </w:r>
      <w:r w:rsidRPr="00DB69CA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отношений.</w:t>
      </w:r>
    </w:p>
    <w:p w:rsidR="001C28F5" w:rsidRPr="00E97ED3" w:rsidRDefault="001C28F5" w:rsidP="00E97ED3">
      <w:pPr>
        <w:pStyle w:val="ConsPlusNormal"/>
        <w:numPr>
          <w:ilvl w:val="1"/>
          <w:numId w:val="2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97ED3">
        <w:rPr>
          <w:rFonts w:ascii="Times New Roman" w:hAnsi="Times New Roman" w:cs="Times New Roman"/>
          <w:sz w:val="28"/>
          <w:szCs w:val="28"/>
        </w:rPr>
        <w:t xml:space="preserve">Соблюдение педагогическим работником положений Кодекса может учитываться при проведении </w:t>
      </w:r>
      <w:hyperlink r:id="rId10" w:history="1">
        <w:r w:rsidRPr="00E97ED3">
          <w:rPr>
            <w:rFonts w:ascii="Times New Roman" w:hAnsi="Times New Roman" w:cs="Times New Roman"/>
            <w:sz w:val="28"/>
            <w:szCs w:val="28"/>
          </w:rPr>
          <w:t>аттестации</w:t>
        </w:r>
      </w:hyperlink>
      <w:r w:rsidRPr="00E97ED3">
        <w:rPr>
          <w:rFonts w:ascii="Times New Roman" w:hAnsi="Times New Roman" w:cs="Times New Roman"/>
          <w:sz w:val="28"/>
          <w:szCs w:val="28"/>
        </w:rPr>
        <w:t xml:space="preserve">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8F5" w:rsidRPr="00DB69CA" w:rsidRDefault="001C28F5" w:rsidP="001C2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6809" w:rsidRPr="00DB69CA" w:rsidRDefault="00B96809">
      <w:pPr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</w:p>
    <w:sectPr w:rsidR="00B96809" w:rsidRPr="00DB69CA" w:rsidSect="00DB69CA">
      <w:footerReference w:type="default" r:id="rId11"/>
      <w:pgSz w:w="11906" w:h="16838"/>
      <w:pgMar w:top="567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BE" w:rsidRDefault="00DB20BE" w:rsidP="00DB69CA">
      <w:pPr>
        <w:spacing w:after="0" w:line="240" w:lineRule="auto"/>
      </w:pPr>
      <w:r>
        <w:separator/>
      </w:r>
    </w:p>
  </w:endnote>
  <w:endnote w:type="continuationSeparator" w:id="0">
    <w:p w:rsidR="00DB20BE" w:rsidRDefault="00DB20BE" w:rsidP="00DB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332969"/>
      <w:docPartObj>
        <w:docPartGallery w:val="Page Numbers (Bottom of Page)"/>
        <w:docPartUnique/>
      </w:docPartObj>
    </w:sdtPr>
    <w:sdtContent>
      <w:p w:rsidR="00DB69CA" w:rsidRDefault="00D049F0">
        <w:pPr>
          <w:pStyle w:val="a5"/>
          <w:jc w:val="right"/>
        </w:pPr>
        <w:fldSimple w:instr=" PAGE   \* MERGEFORMAT ">
          <w:r w:rsidR="00F31BC9">
            <w:rPr>
              <w:noProof/>
            </w:rPr>
            <w:t>4</w:t>
          </w:r>
        </w:fldSimple>
      </w:p>
    </w:sdtContent>
  </w:sdt>
  <w:p w:rsidR="00DB69CA" w:rsidRDefault="00DB69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BE" w:rsidRDefault="00DB20BE" w:rsidP="00DB69CA">
      <w:pPr>
        <w:spacing w:after="0" w:line="240" w:lineRule="auto"/>
      </w:pPr>
      <w:r>
        <w:separator/>
      </w:r>
    </w:p>
  </w:footnote>
  <w:footnote w:type="continuationSeparator" w:id="0">
    <w:p w:rsidR="00DB20BE" w:rsidRDefault="00DB20BE" w:rsidP="00DB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0D1"/>
    <w:multiLevelType w:val="multilevel"/>
    <w:tmpl w:val="35E294E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C0E1E46"/>
    <w:multiLevelType w:val="multilevel"/>
    <w:tmpl w:val="35E294E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EC0032F"/>
    <w:multiLevelType w:val="hybridMultilevel"/>
    <w:tmpl w:val="9E9691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35C3689"/>
    <w:multiLevelType w:val="multilevel"/>
    <w:tmpl w:val="35E294E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1D95905"/>
    <w:multiLevelType w:val="multilevel"/>
    <w:tmpl w:val="35E294E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A683CD4"/>
    <w:multiLevelType w:val="multilevel"/>
    <w:tmpl w:val="35E294E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8F5"/>
    <w:rsid w:val="0017616C"/>
    <w:rsid w:val="001C28F5"/>
    <w:rsid w:val="002D2ED8"/>
    <w:rsid w:val="009655AB"/>
    <w:rsid w:val="00A402A4"/>
    <w:rsid w:val="00B96809"/>
    <w:rsid w:val="00D049F0"/>
    <w:rsid w:val="00DB20BE"/>
    <w:rsid w:val="00DB69CA"/>
    <w:rsid w:val="00E97ED3"/>
    <w:rsid w:val="00F3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2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B69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69CA"/>
  </w:style>
  <w:style w:type="paragraph" w:styleId="a5">
    <w:name w:val="footer"/>
    <w:basedOn w:val="a"/>
    <w:link w:val="a6"/>
    <w:uiPriority w:val="99"/>
    <w:unhideWhenUsed/>
    <w:rsid w:val="00DB69C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B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A2AAB183DD10897013CECE58AF617DABC7F8D6CDA0CFBB0C958EF0B667D760B9738F206DA6A95Q8M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AA2AAB183DD10897013CECE58AF617D9BD798E6E8C5BF9E19C56QEM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8AA2AAB183DD10897013CECE58AF617DAB37D8D63DC0CFBB0C958EF0B667D760B9738F206DA6C9CQ8M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AA2AAB183DD10897013CECE58AF617DAB7778861DE0CFBB0C958EF0B667D760B9738F206DA6C9FQ8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SAD_2</cp:lastModifiedBy>
  <cp:revision>5</cp:revision>
  <cp:lastPrinted>2016-02-02T04:31:00Z</cp:lastPrinted>
  <dcterms:created xsi:type="dcterms:W3CDTF">2016-01-27T09:12:00Z</dcterms:created>
  <dcterms:modified xsi:type="dcterms:W3CDTF">2016-02-02T04:32:00Z</dcterms:modified>
</cp:coreProperties>
</file>